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3480"/>
        <w:gridCol w:w="2410"/>
        <w:gridCol w:w="1559"/>
      </w:tblGrid>
      <w:tr w:rsidR="00D56CFA" w14:paraId="47C5B28C" w14:textId="77777777" w:rsidTr="00D56CF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3EB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Lot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230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Vendor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27F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Dog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5B0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Price</w:t>
            </w:r>
          </w:p>
        </w:tc>
      </w:tr>
      <w:tr w:rsidR="00D56CFA" w14:paraId="161EF830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75A3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9A5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 Jones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21A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A49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5E06D48D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150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050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</w:rPr>
              <w:t>Burgun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136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DD7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900 </w:t>
            </w:r>
          </w:p>
        </w:tc>
      </w:tr>
      <w:tr w:rsidR="00D56CFA" w14:paraId="28E0F404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1983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CD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Geoff </w:t>
            </w:r>
            <w:proofErr w:type="spellStart"/>
            <w:r>
              <w:rPr>
                <w:rFonts w:ascii="Calibri" w:hAnsi="Calibri" w:cs="Calibri"/>
                <w:color w:val="000000"/>
              </w:rPr>
              <w:t>Loseby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3D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4E7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1E955350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18C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75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Gerard Dwyer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7B93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8C2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78A935CD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D391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41A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Withdrawn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BE0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A68C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CFA" w14:paraId="713F7E10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FDB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6C9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Suzi Northcott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84A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98D2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1D0964D2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1A7C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57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 Corby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257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521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4,000 </w:t>
            </w:r>
          </w:p>
        </w:tc>
      </w:tr>
      <w:tr w:rsidR="00D56CFA" w14:paraId="1857E0E6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9E4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3F3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 Barrett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EB43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5CF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5,250 </w:t>
            </w:r>
          </w:p>
        </w:tc>
      </w:tr>
      <w:tr w:rsidR="00D56CFA" w14:paraId="3A502CDF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8C6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4141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Megan Pellow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103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D66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4,100 </w:t>
            </w:r>
          </w:p>
        </w:tc>
      </w:tr>
      <w:tr w:rsidR="00D56CFA" w14:paraId="482A5824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3FB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9EC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Whitby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35A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1CD1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1A3A73FE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2B3B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3B3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Rutter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A371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068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5,000 </w:t>
            </w:r>
          </w:p>
        </w:tc>
      </w:tr>
      <w:tr w:rsidR="00D56CFA" w14:paraId="2A51EAA1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9B3C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1CF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Withdrawn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3D92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DDF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CFA" w14:paraId="5DEBFB44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E82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CDFB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Pellow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E28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Buzz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7F22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5,000 </w:t>
            </w:r>
          </w:p>
        </w:tc>
      </w:tr>
      <w:tr w:rsidR="00D56CFA" w14:paraId="2E9321BE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373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3F2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 Barratt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876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Agro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3D0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1,000 </w:t>
            </w:r>
          </w:p>
        </w:tc>
      </w:tr>
      <w:tr w:rsidR="00D56CFA" w14:paraId="1B4732D0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49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520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Neale Taylor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DA32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691B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4,000 </w:t>
            </w:r>
          </w:p>
        </w:tc>
      </w:tr>
      <w:tr w:rsidR="00D56CFA" w14:paraId="4983A5E8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0EBC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0C7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Whitby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776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083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2FD062B1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882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15F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 Corby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5762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1C5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119A569A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EA6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63E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 Barratt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AA1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73B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1,800 </w:t>
            </w:r>
          </w:p>
        </w:tc>
      </w:tr>
      <w:tr w:rsidR="00D56CFA" w14:paraId="47CAF3C9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160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F532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 Sherwood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5E6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43B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5,500 </w:t>
            </w:r>
          </w:p>
        </w:tc>
      </w:tr>
      <w:tr w:rsidR="00D56CFA" w14:paraId="3C2D6BF4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4F3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F21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Geoff </w:t>
            </w:r>
            <w:proofErr w:type="spellStart"/>
            <w:r>
              <w:rPr>
                <w:rFonts w:ascii="Calibri" w:hAnsi="Calibri" w:cs="Calibri"/>
                <w:color w:val="000000"/>
              </w:rPr>
              <w:t>Loseby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E831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947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5E3CC080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377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20a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E46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C7B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Yards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926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9,500 </w:t>
            </w:r>
          </w:p>
        </w:tc>
      </w:tr>
      <w:tr w:rsidR="00D56CFA" w14:paraId="179E8EB3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E01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BA4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 </w:t>
            </w:r>
            <w:proofErr w:type="spellStart"/>
            <w:r>
              <w:rPr>
                <w:rFonts w:ascii="Calibri" w:hAnsi="Calibri" w:cs="Calibri"/>
                <w:color w:val="000000"/>
              </w:rPr>
              <w:t>Coster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338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6D93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6,000 </w:t>
            </w:r>
          </w:p>
        </w:tc>
      </w:tr>
      <w:tr w:rsidR="00D56CFA" w14:paraId="260A01DD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2AE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39B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Gerard Dwyer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962B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B90C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4,300 </w:t>
            </w:r>
          </w:p>
        </w:tc>
      </w:tr>
      <w:tr w:rsidR="00D56CFA" w14:paraId="35DF0A50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428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9E5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Neale Taylor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6E1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Copper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32F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4,000 </w:t>
            </w:r>
          </w:p>
        </w:tc>
      </w:tr>
      <w:tr w:rsidR="00D56CFA" w14:paraId="1462CF7A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72D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3212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 </w:t>
            </w:r>
            <w:proofErr w:type="spellStart"/>
            <w:r>
              <w:rPr>
                <w:rFonts w:ascii="Calibri" w:hAnsi="Calibri" w:cs="Calibri"/>
                <w:color w:val="000000"/>
              </w:rPr>
              <w:t>Braybon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841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AFB1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4,000 </w:t>
            </w:r>
          </w:p>
        </w:tc>
      </w:tr>
      <w:tr w:rsidR="00D56CFA" w14:paraId="2FD915F1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3B4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242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Withdrawn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FAC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D773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6CFA" w14:paraId="2450F496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9D1C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1DD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Pellow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168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125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8,000 </w:t>
            </w:r>
          </w:p>
        </w:tc>
      </w:tr>
      <w:tr w:rsidR="00D56CFA" w14:paraId="72466F9A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F0B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73B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 </w:t>
            </w:r>
            <w:proofErr w:type="spellStart"/>
            <w:r>
              <w:rPr>
                <w:rFonts w:ascii="Calibri" w:hAnsi="Calibri" w:cs="Calibri"/>
                <w:color w:val="000000"/>
              </w:rPr>
              <w:t>Coster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17C3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89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5,500 </w:t>
            </w:r>
          </w:p>
        </w:tc>
      </w:tr>
      <w:tr w:rsidR="00D56CFA" w14:paraId="1F79BBE9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5EFC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9CB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 Turner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415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9D0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4,750 </w:t>
            </w:r>
          </w:p>
        </w:tc>
      </w:tr>
      <w:tr w:rsidR="00D56CFA" w14:paraId="5938FE01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8D1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AFE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</w:rPr>
              <w:t>Burgun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3D3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353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4,000 </w:t>
            </w:r>
          </w:p>
        </w:tc>
      </w:tr>
      <w:tr w:rsidR="00D56CFA" w14:paraId="6F8B0EB3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5EB3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004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Nathan Shaw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520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Harley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8CC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4,500 </w:t>
            </w:r>
          </w:p>
        </w:tc>
      </w:tr>
      <w:tr w:rsidR="00D56CFA" w14:paraId="79B6F8DA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E9C1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6D5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Rebecca </w:t>
            </w:r>
            <w:proofErr w:type="spellStart"/>
            <w:r>
              <w:rPr>
                <w:rFonts w:ascii="Calibri" w:hAnsi="Calibri" w:cs="Calibri"/>
                <w:color w:val="000000"/>
              </w:rPr>
              <w:t>Honeyman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E02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E6F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1,500 </w:t>
            </w:r>
          </w:p>
        </w:tc>
      </w:tr>
      <w:tr w:rsidR="00D56CFA" w14:paraId="64693B5F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B7B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85F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Catherine &amp; Fred Rains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9EF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26C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07B1F538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8E7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B0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 &amp; Kerry Bending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F56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A85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2,500 </w:t>
            </w:r>
          </w:p>
        </w:tc>
      </w:tr>
      <w:tr w:rsidR="00D56CFA" w14:paraId="036AAAB1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1B5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BD9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Rutter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240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6E9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5,000 </w:t>
            </w:r>
          </w:p>
        </w:tc>
      </w:tr>
      <w:tr w:rsidR="00D56CFA" w14:paraId="61D34B61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0A3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34a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9A02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</w:rPr>
              <w:t>Burgun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FC05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Chisel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159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4,000 </w:t>
            </w:r>
          </w:p>
        </w:tc>
      </w:tr>
      <w:tr w:rsidR="00D56CFA" w14:paraId="7CA60CE4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A12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2C7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Neale Taylor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9BE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5A8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8,000 </w:t>
            </w:r>
          </w:p>
        </w:tc>
      </w:tr>
      <w:tr w:rsidR="00D56CFA" w14:paraId="662B312B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8B3B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869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 Reid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83E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40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6,000 </w:t>
            </w:r>
          </w:p>
        </w:tc>
      </w:tr>
      <w:tr w:rsidR="00D56CFA" w14:paraId="7367A6A6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316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6D78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Campbell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9D1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Scruffy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3993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1583211F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1DD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DFB0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Emma </w:t>
            </w:r>
            <w:proofErr w:type="spellStart"/>
            <w:r>
              <w:rPr>
                <w:rFonts w:ascii="Calibri" w:hAnsi="Calibri" w:cs="Calibri"/>
                <w:color w:val="000000"/>
              </w:rPr>
              <w:t>Faulder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171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9104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P/I </w:t>
            </w:r>
          </w:p>
        </w:tc>
      </w:tr>
      <w:tr w:rsidR="00D56CFA" w14:paraId="2DD6CE8F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4D7E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D38F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Shane Watts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E74B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19FC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3,500 </w:t>
            </w:r>
          </w:p>
        </w:tc>
      </w:tr>
      <w:tr w:rsidR="00D56CFA" w14:paraId="373CEAD9" w14:textId="77777777" w:rsidTr="00D56C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2116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1A5D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Geoff McDougall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45AA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Tash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6977" w14:textId="77777777" w:rsidR="00D56CFA" w:rsidRDefault="00D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  8,500 </w:t>
            </w:r>
          </w:p>
        </w:tc>
      </w:tr>
    </w:tbl>
    <w:p w14:paraId="370A60F9" w14:textId="36B0E75A" w:rsidR="00EF580C" w:rsidRDefault="00D56CFA">
      <w:r>
        <w:rPr>
          <w:noProof/>
        </w:rPr>
        <w:drawing>
          <wp:inline distT="0" distB="0" distL="0" distR="0" wp14:anchorId="3919A358" wp14:editId="22AFC007">
            <wp:extent cx="888727" cy="361950"/>
            <wp:effectExtent l="0" t="0" r="698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ice Master_Logo[95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2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EF7622" wp14:editId="225B5BFF">
            <wp:extent cx="1533525" cy="380677"/>
            <wp:effectExtent l="0" t="0" r="0" b="635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sh and bla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27" cy="38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61CF9" wp14:editId="0E326CC7">
            <wp:extent cx="888727" cy="361950"/>
            <wp:effectExtent l="0" t="0" r="6985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ice Master_Logo[95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2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3CC7C" wp14:editId="3E4881BF">
            <wp:extent cx="1533525" cy="380677"/>
            <wp:effectExtent l="0" t="0" r="0" b="635"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sh and bla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27" cy="38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80C" w:rsidSect="00D56CFA"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E687" w14:textId="77777777" w:rsidR="00834450" w:rsidRDefault="00834450" w:rsidP="00D56CFA">
      <w:pPr>
        <w:spacing w:after="0" w:line="240" w:lineRule="auto"/>
      </w:pPr>
      <w:r>
        <w:separator/>
      </w:r>
    </w:p>
  </w:endnote>
  <w:endnote w:type="continuationSeparator" w:id="0">
    <w:p w14:paraId="729854F3" w14:textId="77777777" w:rsidR="00834450" w:rsidRDefault="00834450" w:rsidP="00D5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CE39" w14:textId="77777777" w:rsidR="00834450" w:rsidRDefault="00834450" w:rsidP="00D56CFA">
      <w:pPr>
        <w:spacing w:after="0" w:line="240" w:lineRule="auto"/>
      </w:pPr>
      <w:r>
        <w:separator/>
      </w:r>
    </w:p>
  </w:footnote>
  <w:footnote w:type="continuationSeparator" w:id="0">
    <w:p w14:paraId="2A9F2B27" w14:textId="77777777" w:rsidR="00834450" w:rsidRDefault="00834450" w:rsidP="00D56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FA"/>
    <w:rsid w:val="004B6317"/>
    <w:rsid w:val="00834450"/>
    <w:rsid w:val="0093163F"/>
    <w:rsid w:val="00D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9A01"/>
  <w15:chartTrackingRefBased/>
  <w15:docId w15:val="{EC623E0F-93B9-474B-AE56-AC626E2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FA"/>
  </w:style>
  <w:style w:type="paragraph" w:styleId="Footer">
    <w:name w:val="footer"/>
    <w:basedOn w:val="Normal"/>
    <w:link w:val="FooterChar"/>
    <w:uiPriority w:val="99"/>
    <w:unhideWhenUsed/>
    <w:rsid w:val="00D5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Hartwich</dc:creator>
  <cp:keywords/>
  <dc:description/>
  <cp:lastModifiedBy>Simon Hartwich</cp:lastModifiedBy>
  <cp:revision>1</cp:revision>
  <dcterms:created xsi:type="dcterms:W3CDTF">2019-05-09T23:48:00Z</dcterms:created>
  <dcterms:modified xsi:type="dcterms:W3CDTF">2019-05-09T23:55:00Z</dcterms:modified>
</cp:coreProperties>
</file>